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7" w:rsidRDefault="00E40FE7" w:rsidP="00E40FE7">
      <w:pPr>
        <w:spacing w:after="0" w:line="240" w:lineRule="auto"/>
        <w:ind w:firstLine="1091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E40FE7" w:rsidRPr="006C2419" w:rsidRDefault="00E40FE7" w:rsidP="00E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E7" w:rsidRPr="006C2419" w:rsidRDefault="00E40FE7" w:rsidP="00E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участнике конкурсного отбора:</w:t>
      </w:r>
    </w:p>
    <w:p w:rsidR="00E40FE7" w:rsidRPr="006C2419" w:rsidRDefault="00E40FE7" w:rsidP="00E40F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1104"/>
        <w:gridCol w:w="1181"/>
        <w:gridCol w:w="1474"/>
        <w:gridCol w:w="1105"/>
        <w:gridCol w:w="1329"/>
        <w:gridCol w:w="1396"/>
        <w:gridCol w:w="803"/>
        <w:gridCol w:w="1176"/>
        <w:gridCol w:w="1412"/>
        <w:gridCol w:w="1230"/>
        <w:gridCol w:w="1472"/>
      </w:tblGrid>
      <w:tr w:rsidR="00E40FE7" w:rsidRPr="006C2419" w:rsidTr="001301C2">
        <w:trPr>
          <w:cantSplit/>
          <w:trHeight w:val="2857"/>
          <w:jc w:val="center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конкурсного отбора</w:t>
            </w:r>
          </w:p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рождения, </w:t>
            </w: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полных лет участника конкурсного отбора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 (индекс, город, район, поселок, улица, дом, квартира), адрес фактического места жительства (в случае несовпадения с адресом регистрации по месту жительства), номер контактного телефона участника конкурсного отбора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конкурсного отбора </w:t>
            </w: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(серия, номер, дата выдачи, кем выдан)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состоянии здоровья участника конкурсного отбора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одежды (для предоставления формы на время пребывания на профильной смене)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образовательной организации, в которой обучается</w:t>
            </w: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 конкурсного отбора,</w:t>
            </w: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 (группа)</w:t>
            </w:r>
          </w:p>
        </w:tc>
        <w:tc>
          <w:tcPr>
            <w:tcW w:w="9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Личные достижения участника, </w:t>
            </w:r>
            <w:r w:rsidRPr="006C2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5</w:t>
            </w: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C2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дипломов </w:t>
            </w:r>
            <w:proofErr w:type="gramStart"/>
            <w:r w:rsidRPr="006C2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proofErr w:type="gramEnd"/>
            <w:r w:rsidRPr="006C2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последние 2 года</w:t>
            </w:r>
          </w:p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(призовое место, мероприятие, сроки, участие в социальных акциях и других общественно значимых мероприятиях)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адрес регистрации по месту жительства (индекс, город, район, поселок, улица, дом, квартира), адрес фактического места жительства (в случае несовпадения с адресом регистрации по месту жительства), номер контактного телефона законного представителя участника конкурсного отбора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ФИО, должность, номер </w:t>
            </w:r>
            <w:proofErr w:type="gramStart"/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контактного</w:t>
            </w:r>
            <w:proofErr w:type="gramEnd"/>
          </w:p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телефона уполномоченного заявителем лица</w:t>
            </w:r>
          </w:p>
        </w:tc>
      </w:tr>
      <w:tr w:rsidR="00E40FE7" w:rsidRPr="006C2419" w:rsidTr="001301C2">
        <w:trPr>
          <w:cantSplit/>
          <w:trHeight w:val="19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уровень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E7" w:rsidRPr="006C2419" w:rsidRDefault="00E40FE7" w:rsidP="0013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7" w:rsidRPr="006C2419" w:rsidTr="001301C2">
        <w:trPr>
          <w:trHeight w:val="935"/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FE7" w:rsidRPr="006C2419" w:rsidRDefault="00E40FE7" w:rsidP="001301C2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FE7" w:rsidRPr="006C2419" w:rsidRDefault="00E40FE7" w:rsidP="001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D8C" w:rsidRDefault="00E40FE7" w:rsidP="00E40FE7">
      <w:pPr>
        <w:autoSpaceDE w:val="0"/>
        <w:autoSpaceDN w:val="0"/>
        <w:spacing w:after="0" w:line="240" w:lineRule="auto"/>
      </w:pPr>
      <w:r w:rsidRPr="006C2419">
        <w:rPr>
          <w:rFonts w:ascii="Times New Roman" w:eastAsia="Times New Roman" w:hAnsi="Times New Roman" w:cs="Times New Roman"/>
          <w:sz w:val="26"/>
          <w:szCs w:val="26"/>
          <w:lang w:eastAsia="ru-RU"/>
        </w:rPr>
        <w:t>* Все колонки заявки должны быть заполнены полностью.</w:t>
      </w:r>
      <w:bookmarkStart w:id="0" w:name="_GoBack"/>
      <w:bookmarkEnd w:id="0"/>
    </w:p>
    <w:sectPr w:rsidR="00AE5D8C" w:rsidSect="00530DF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E7"/>
    <w:rsid w:val="00AE5D8C"/>
    <w:rsid w:val="00E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2017-10-27T09:10:00Z</dcterms:created>
  <dcterms:modified xsi:type="dcterms:W3CDTF">2017-10-27T09:16:00Z</dcterms:modified>
</cp:coreProperties>
</file>